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72" w:rsidRPr="00070599" w:rsidRDefault="00297F72" w:rsidP="00297F72">
      <w:pPr>
        <w:rPr>
          <w:rFonts w:ascii="Georgia" w:hAnsi="Georgia"/>
          <w:color w:val="002060"/>
          <w:sz w:val="28"/>
          <w:szCs w:val="28"/>
        </w:rPr>
      </w:pPr>
    </w:p>
    <w:p w:rsidR="00297F72" w:rsidRPr="00070599" w:rsidRDefault="00297F72" w:rsidP="00297F72">
      <w:pPr>
        <w:rPr>
          <w:rFonts w:ascii="Georgia" w:hAnsi="Georgia"/>
          <w:color w:val="002060"/>
          <w:sz w:val="28"/>
          <w:szCs w:val="28"/>
        </w:rPr>
      </w:pPr>
    </w:p>
    <w:p w:rsidR="00297F72" w:rsidRPr="00070599" w:rsidRDefault="00297F72" w:rsidP="00297F72">
      <w:pPr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297F72" w:rsidRPr="00070599" w:rsidRDefault="00297F72" w:rsidP="00297F72">
      <w:pPr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297F72" w:rsidRPr="00070599" w:rsidRDefault="00297F72" w:rsidP="00297F72">
      <w:pPr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297F72" w:rsidRPr="00070599" w:rsidRDefault="00297F72" w:rsidP="00297F72">
      <w:pPr>
        <w:jc w:val="center"/>
        <w:rPr>
          <w:rFonts w:ascii="Georgia" w:hAnsi="Georgia"/>
          <w:b/>
          <w:color w:val="002060"/>
          <w:sz w:val="32"/>
          <w:szCs w:val="32"/>
        </w:rPr>
      </w:pPr>
      <w:r w:rsidRPr="00070599">
        <w:rPr>
          <w:rFonts w:ascii="Georgia" w:hAnsi="Georgia"/>
          <w:b/>
          <w:color w:val="002060"/>
          <w:sz w:val="32"/>
          <w:szCs w:val="32"/>
        </w:rPr>
        <w:t>Картотека методических рекомендаций для родителей для</w:t>
      </w:r>
      <w:r w:rsidRPr="00070599">
        <w:rPr>
          <w:rFonts w:ascii="Georgia" w:hAnsi="Georgia"/>
          <w:b/>
          <w:color w:val="002060"/>
          <w:sz w:val="36"/>
          <w:szCs w:val="36"/>
        </w:rPr>
        <w:t xml:space="preserve"> </w:t>
      </w:r>
      <w:r w:rsidRPr="00070599">
        <w:rPr>
          <w:rFonts w:ascii="Georgia" w:hAnsi="Georgia"/>
          <w:b/>
          <w:color w:val="002060"/>
          <w:sz w:val="32"/>
          <w:szCs w:val="32"/>
        </w:rPr>
        <w:t>родителей</w:t>
      </w:r>
    </w:p>
    <w:p w:rsidR="00297F72" w:rsidRPr="00070599" w:rsidRDefault="00297F72" w:rsidP="00297F72">
      <w:pPr>
        <w:jc w:val="center"/>
        <w:rPr>
          <w:rFonts w:ascii="Georgia" w:hAnsi="Georgia"/>
          <w:b/>
          <w:color w:val="002060"/>
          <w:sz w:val="32"/>
          <w:szCs w:val="32"/>
        </w:rPr>
      </w:pPr>
      <w:r w:rsidRPr="00070599">
        <w:rPr>
          <w:rFonts w:ascii="Georgia" w:hAnsi="Georgia"/>
          <w:b/>
          <w:color w:val="002060"/>
          <w:sz w:val="32"/>
          <w:szCs w:val="32"/>
        </w:rPr>
        <w:t>по подготовке дошкольников к обучению грамоте</w:t>
      </w:r>
    </w:p>
    <w:p w:rsidR="00297F72" w:rsidRPr="00070599" w:rsidRDefault="00297F72" w:rsidP="00297F72">
      <w:pPr>
        <w:ind w:firstLine="720"/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297F72" w:rsidRPr="00070599" w:rsidRDefault="00297F72" w:rsidP="00297F72">
      <w:pPr>
        <w:ind w:firstLine="720"/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297F72" w:rsidRPr="00070599" w:rsidRDefault="00297F72" w:rsidP="00297F72">
      <w:pPr>
        <w:ind w:firstLine="720"/>
        <w:jc w:val="center"/>
        <w:rPr>
          <w:rFonts w:ascii="Georgia" w:hAnsi="Georgia"/>
          <w:b/>
          <w:color w:val="002060"/>
          <w:sz w:val="32"/>
          <w:szCs w:val="32"/>
        </w:rPr>
      </w:pPr>
      <w:r w:rsidRPr="00070599">
        <w:rPr>
          <w:rFonts w:ascii="Georgia" w:hAnsi="Georgia"/>
          <w:b/>
          <w:color w:val="002060"/>
          <w:sz w:val="32"/>
          <w:szCs w:val="32"/>
        </w:rPr>
        <w:t xml:space="preserve">Материал подготовлен учителем-логопедом </w:t>
      </w:r>
    </w:p>
    <w:p w:rsidR="00297F72" w:rsidRPr="00070599" w:rsidRDefault="00297F72" w:rsidP="00297F72">
      <w:pPr>
        <w:ind w:firstLine="720"/>
        <w:jc w:val="center"/>
        <w:rPr>
          <w:rFonts w:ascii="Georgia" w:hAnsi="Georgia"/>
          <w:b/>
          <w:color w:val="002060"/>
          <w:sz w:val="32"/>
          <w:szCs w:val="32"/>
        </w:rPr>
      </w:pPr>
      <w:r w:rsidRPr="00070599">
        <w:rPr>
          <w:rFonts w:ascii="Georgia" w:hAnsi="Georgia"/>
          <w:b/>
          <w:color w:val="002060"/>
          <w:sz w:val="32"/>
          <w:szCs w:val="32"/>
        </w:rPr>
        <w:t xml:space="preserve">Рябинович  Татьяной Сергеевной </w:t>
      </w:r>
    </w:p>
    <w:p w:rsidR="00297F72" w:rsidRPr="00070599" w:rsidRDefault="00297F72" w:rsidP="00297F72">
      <w:pPr>
        <w:ind w:firstLine="720"/>
        <w:jc w:val="center"/>
        <w:rPr>
          <w:rFonts w:ascii="Georgia" w:hAnsi="Georgia"/>
          <w:b/>
          <w:color w:val="002060"/>
          <w:sz w:val="32"/>
          <w:szCs w:val="32"/>
        </w:rPr>
      </w:pPr>
      <w:r w:rsidRPr="00070599">
        <w:rPr>
          <w:rFonts w:ascii="Georgia" w:hAnsi="Georgia"/>
          <w:b/>
          <w:color w:val="002060"/>
          <w:sz w:val="32"/>
          <w:szCs w:val="32"/>
        </w:rPr>
        <w:t xml:space="preserve">по материалам книги Н.В. </w:t>
      </w:r>
      <w:proofErr w:type="spellStart"/>
      <w:r w:rsidRPr="00070599">
        <w:rPr>
          <w:rFonts w:ascii="Georgia" w:hAnsi="Georgia"/>
          <w:b/>
          <w:color w:val="002060"/>
          <w:sz w:val="32"/>
          <w:szCs w:val="32"/>
        </w:rPr>
        <w:t>Нищевой</w:t>
      </w:r>
      <w:proofErr w:type="spellEnd"/>
    </w:p>
    <w:p w:rsidR="00297F72" w:rsidRPr="00070599" w:rsidRDefault="00297F72" w:rsidP="00297F72">
      <w:pPr>
        <w:ind w:firstLine="720"/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297F72" w:rsidRPr="00070599" w:rsidRDefault="00297F72" w:rsidP="00297F72">
      <w:pPr>
        <w:ind w:firstLine="720"/>
        <w:rPr>
          <w:rFonts w:ascii="Georgia" w:hAnsi="Georgia"/>
          <w:b/>
          <w:color w:val="002060"/>
          <w:sz w:val="28"/>
          <w:szCs w:val="28"/>
        </w:rPr>
      </w:pPr>
    </w:p>
    <w:p w:rsidR="00297F72" w:rsidRPr="00070599" w:rsidRDefault="00297F72" w:rsidP="00297F72">
      <w:pPr>
        <w:ind w:firstLine="720"/>
        <w:rPr>
          <w:rFonts w:ascii="Georgia" w:hAnsi="Georgia"/>
          <w:b/>
          <w:color w:val="002060"/>
          <w:sz w:val="28"/>
          <w:szCs w:val="28"/>
        </w:rPr>
      </w:pPr>
    </w:p>
    <w:p w:rsidR="00297F72" w:rsidRPr="00070599" w:rsidRDefault="00297F72" w:rsidP="00297F72">
      <w:pPr>
        <w:ind w:firstLine="720"/>
        <w:rPr>
          <w:rFonts w:ascii="Georgia" w:hAnsi="Georgia"/>
          <w:b/>
          <w:color w:val="002060"/>
          <w:sz w:val="28"/>
          <w:szCs w:val="28"/>
        </w:rPr>
      </w:pPr>
    </w:p>
    <w:p w:rsidR="00297F72" w:rsidRPr="00070599" w:rsidRDefault="00297F72" w:rsidP="00297F72">
      <w:pPr>
        <w:ind w:firstLine="720"/>
        <w:rPr>
          <w:rFonts w:ascii="Georgia" w:hAnsi="Georgia"/>
          <w:b/>
          <w:color w:val="002060"/>
          <w:sz w:val="28"/>
          <w:szCs w:val="28"/>
        </w:rPr>
      </w:pPr>
    </w:p>
    <w:p w:rsidR="00297F72" w:rsidRPr="00070599" w:rsidRDefault="00297F72" w:rsidP="00297F72">
      <w:pPr>
        <w:ind w:firstLine="720"/>
        <w:rPr>
          <w:rFonts w:ascii="Georgia" w:hAnsi="Georgia"/>
          <w:b/>
          <w:color w:val="002060"/>
          <w:sz w:val="28"/>
          <w:szCs w:val="28"/>
        </w:rPr>
      </w:pPr>
    </w:p>
    <w:p w:rsidR="00297F72" w:rsidRPr="00070599" w:rsidRDefault="00297F72" w:rsidP="00297F72">
      <w:pPr>
        <w:ind w:firstLine="720"/>
        <w:rPr>
          <w:rFonts w:ascii="Georgia" w:hAnsi="Georgia"/>
          <w:b/>
          <w:color w:val="002060"/>
          <w:sz w:val="28"/>
          <w:szCs w:val="28"/>
        </w:rPr>
      </w:pPr>
    </w:p>
    <w:p w:rsidR="00297F72" w:rsidRPr="00070599" w:rsidRDefault="00297F72" w:rsidP="00297F72">
      <w:pPr>
        <w:ind w:firstLine="720"/>
        <w:rPr>
          <w:rFonts w:ascii="Georgia" w:hAnsi="Georgia"/>
          <w:b/>
          <w:color w:val="002060"/>
          <w:sz w:val="28"/>
          <w:szCs w:val="28"/>
        </w:rPr>
      </w:pPr>
    </w:p>
    <w:p w:rsidR="00297F72" w:rsidRPr="00070599" w:rsidRDefault="00297F72" w:rsidP="00297F72">
      <w:pPr>
        <w:ind w:firstLine="720"/>
        <w:rPr>
          <w:rFonts w:ascii="Georgia" w:hAnsi="Georgia"/>
          <w:b/>
          <w:color w:val="002060"/>
          <w:sz w:val="28"/>
          <w:szCs w:val="28"/>
        </w:rPr>
      </w:pPr>
    </w:p>
    <w:p w:rsidR="00297F72" w:rsidRPr="00070599" w:rsidRDefault="00297F72" w:rsidP="00297F72">
      <w:pPr>
        <w:ind w:firstLine="720"/>
        <w:rPr>
          <w:rFonts w:ascii="Georgia" w:hAnsi="Georgia"/>
          <w:b/>
          <w:color w:val="002060"/>
          <w:sz w:val="28"/>
          <w:szCs w:val="28"/>
        </w:rPr>
      </w:pPr>
    </w:p>
    <w:p w:rsidR="00297F72" w:rsidRPr="00070599" w:rsidRDefault="00297F72" w:rsidP="00297F72">
      <w:pPr>
        <w:ind w:firstLine="720"/>
        <w:rPr>
          <w:rFonts w:ascii="Georgia" w:hAnsi="Georgia"/>
          <w:b/>
          <w:color w:val="002060"/>
          <w:sz w:val="28"/>
          <w:szCs w:val="28"/>
        </w:rPr>
      </w:pPr>
    </w:p>
    <w:p w:rsidR="00297F72" w:rsidRPr="00070599" w:rsidRDefault="00297F72" w:rsidP="00297F72">
      <w:pPr>
        <w:ind w:firstLine="720"/>
        <w:rPr>
          <w:rFonts w:ascii="Georgia" w:hAnsi="Georgia"/>
          <w:b/>
          <w:color w:val="002060"/>
          <w:sz w:val="28"/>
          <w:szCs w:val="28"/>
        </w:rPr>
      </w:pPr>
    </w:p>
    <w:p w:rsidR="00297F72" w:rsidRPr="00070599" w:rsidRDefault="00297F72" w:rsidP="00297F72">
      <w:pPr>
        <w:ind w:firstLine="720"/>
        <w:rPr>
          <w:rFonts w:ascii="Georgia" w:hAnsi="Georgia"/>
          <w:b/>
          <w:color w:val="002060"/>
          <w:sz w:val="28"/>
          <w:szCs w:val="28"/>
        </w:rPr>
      </w:pPr>
    </w:p>
    <w:p w:rsidR="00297F72" w:rsidRPr="00070599" w:rsidRDefault="00297F72" w:rsidP="00297F72">
      <w:pPr>
        <w:ind w:firstLine="720"/>
        <w:rPr>
          <w:rFonts w:ascii="Georgia" w:hAnsi="Georgia"/>
          <w:b/>
          <w:color w:val="002060"/>
          <w:sz w:val="28"/>
          <w:szCs w:val="28"/>
        </w:rPr>
      </w:pPr>
    </w:p>
    <w:p w:rsidR="00297F72" w:rsidRPr="00070599" w:rsidRDefault="00297F72" w:rsidP="00297F72">
      <w:pPr>
        <w:ind w:firstLine="720"/>
        <w:rPr>
          <w:rFonts w:ascii="Georgia" w:hAnsi="Georgia"/>
          <w:color w:val="002060"/>
          <w:sz w:val="28"/>
          <w:szCs w:val="28"/>
        </w:rPr>
      </w:pPr>
      <w:r w:rsidRPr="00070599">
        <w:rPr>
          <w:rFonts w:ascii="Georgia" w:hAnsi="Georgia"/>
          <w:b/>
          <w:color w:val="002060"/>
          <w:sz w:val="28"/>
          <w:szCs w:val="28"/>
        </w:rPr>
        <w:t xml:space="preserve">Цель: </w:t>
      </w:r>
      <w:r w:rsidRPr="00070599">
        <w:rPr>
          <w:rFonts w:ascii="Georgia" w:hAnsi="Georgia"/>
          <w:color w:val="002060"/>
          <w:sz w:val="28"/>
          <w:szCs w:val="28"/>
        </w:rPr>
        <w:t>познакомить родителей с методическими приемами работы по подготовке дошкольников к обучению грамоте</w:t>
      </w:r>
      <w:r w:rsidR="00796553" w:rsidRPr="00070599">
        <w:rPr>
          <w:rFonts w:ascii="Georgia" w:hAnsi="Georgia"/>
          <w:color w:val="002060"/>
          <w:sz w:val="28"/>
          <w:szCs w:val="28"/>
        </w:rPr>
        <w:t xml:space="preserve"> (первый год обучения)</w:t>
      </w:r>
      <w:r w:rsidRPr="00070599">
        <w:rPr>
          <w:rFonts w:ascii="Georgia" w:hAnsi="Georgia"/>
          <w:color w:val="002060"/>
          <w:sz w:val="28"/>
          <w:szCs w:val="28"/>
        </w:rPr>
        <w:t>.</w:t>
      </w:r>
    </w:p>
    <w:p w:rsidR="00297F72" w:rsidRPr="00070599" w:rsidRDefault="00297F72" w:rsidP="00297F72">
      <w:pPr>
        <w:rPr>
          <w:rFonts w:ascii="Georgia" w:hAnsi="Georgia"/>
          <w:color w:val="002060"/>
          <w:sz w:val="28"/>
          <w:szCs w:val="28"/>
        </w:rPr>
      </w:pPr>
    </w:p>
    <w:p w:rsidR="00297F72" w:rsidRPr="00070599" w:rsidRDefault="00297F72" w:rsidP="00297F72">
      <w:pPr>
        <w:rPr>
          <w:rFonts w:ascii="Georgia" w:hAnsi="Georgia"/>
          <w:color w:val="002060"/>
          <w:sz w:val="28"/>
          <w:szCs w:val="28"/>
        </w:rPr>
      </w:pPr>
      <w:r w:rsidRPr="00070599">
        <w:rPr>
          <w:rFonts w:ascii="Georgia" w:hAnsi="Georgia"/>
          <w:color w:val="002060"/>
          <w:sz w:val="28"/>
          <w:szCs w:val="28"/>
        </w:rPr>
        <w:t xml:space="preserve"> </w:t>
      </w:r>
    </w:p>
    <w:p w:rsidR="00297F72" w:rsidRPr="00070599" w:rsidRDefault="00297F72" w:rsidP="00297F72">
      <w:pPr>
        <w:ind w:firstLine="720"/>
        <w:rPr>
          <w:rFonts w:ascii="Georgia" w:hAnsi="Georgia"/>
          <w:b/>
          <w:color w:val="002060"/>
          <w:sz w:val="32"/>
          <w:szCs w:val="32"/>
        </w:rPr>
      </w:pPr>
    </w:p>
    <w:p w:rsidR="00297F72" w:rsidRPr="00070599" w:rsidRDefault="00297F72" w:rsidP="00297F72">
      <w:pPr>
        <w:jc w:val="center"/>
        <w:rPr>
          <w:rFonts w:ascii="Georgia" w:hAnsi="Georgia"/>
          <w:b/>
          <w:color w:val="002060"/>
          <w:sz w:val="36"/>
          <w:szCs w:val="36"/>
        </w:rPr>
      </w:pPr>
    </w:p>
    <w:p w:rsidR="00297F72" w:rsidRPr="00070599" w:rsidRDefault="00297F72" w:rsidP="00297F72">
      <w:pPr>
        <w:jc w:val="center"/>
        <w:rPr>
          <w:rFonts w:ascii="Georgia" w:hAnsi="Georgia"/>
          <w:b/>
          <w:color w:val="002060"/>
          <w:sz w:val="36"/>
          <w:szCs w:val="36"/>
        </w:rPr>
      </w:pPr>
    </w:p>
    <w:p w:rsidR="00297F72" w:rsidRPr="00070599" w:rsidRDefault="00297F72" w:rsidP="00297F72">
      <w:pPr>
        <w:rPr>
          <w:rFonts w:ascii="Georgia" w:hAnsi="Georgia"/>
          <w:color w:val="002060"/>
          <w:sz w:val="28"/>
          <w:szCs w:val="28"/>
        </w:rPr>
      </w:pPr>
    </w:p>
    <w:p w:rsidR="00297F72" w:rsidRPr="00070599" w:rsidRDefault="00297F72" w:rsidP="00297F72">
      <w:pPr>
        <w:rPr>
          <w:rFonts w:ascii="Georgia" w:hAnsi="Georgia"/>
          <w:color w:val="002060"/>
          <w:sz w:val="28"/>
          <w:szCs w:val="28"/>
        </w:rPr>
      </w:pPr>
    </w:p>
    <w:p w:rsidR="00297F72" w:rsidRPr="00070599" w:rsidRDefault="00297F72" w:rsidP="00297F72">
      <w:pPr>
        <w:rPr>
          <w:rFonts w:ascii="Georgia" w:hAnsi="Georgia"/>
          <w:color w:val="002060"/>
          <w:sz w:val="28"/>
          <w:szCs w:val="28"/>
        </w:rPr>
      </w:pPr>
    </w:p>
    <w:p w:rsidR="00297F72" w:rsidRPr="00070599" w:rsidRDefault="00297F72" w:rsidP="00297F72">
      <w:pPr>
        <w:rPr>
          <w:rFonts w:ascii="Georgia" w:hAnsi="Georgia"/>
          <w:color w:val="002060"/>
          <w:sz w:val="28"/>
          <w:szCs w:val="28"/>
        </w:rPr>
      </w:pPr>
    </w:p>
    <w:p w:rsidR="00297F72" w:rsidRPr="00070599" w:rsidRDefault="00297F72" w:rsidP="00297F72">
      <w:pPr>
        <w:rPr>
          <w:rFonts w:ascii="Georgia" w:hAnsi="Georgia"/>
          <w:color w:val="002060"/>
          <w:sz w:val="28"/>
          <w:szCs w:val="28"/>
        </w:rPr>
      </w:pPr>
    </w:p>
    <w:p w:rsidR="00297F72" w:rsidRPr="00070599" w:rsidRDefault="00297F72" w:rsidP="00297F72">
      <w:pPr>
        <w:rPr>
          <w:rFonts w:ascii="Georgia" w:hAnsi="Georgia"/>
          <w:color w:val="002060"/>
          <w:sz w:val="28"/>
          <w:szCs w:val="28"/>
        </w:rPr>
      </w:pPr>
    </w:p>
    <w:p w:rsidR="00297F72" w:rsidRPr="00070599" w:rsidRDefault="00297F72" w:rsidP="00297F72">
      <w:pPr>
        <w:rPr>
          <w:rFonts w:ascii="Georgia" w:hAnsi="Georgia"/>
          <w:color w:val="002060"/>
          <w:sz w:val="28"/>
          <w:szCs w:val="28"/>
        </w:rPr>
      </w:pPr>
    </w:p>
    <w:p w:rsidR="00297F72" w:rsidRPr="00070599" w:rsidRDefault="00297F72" w:rsidP="00297F72">
      <w:pPr>
        <w:rPr>
          <w:rFonts w:ascii="Georgia" w:hAnsi="Georgia"/>
          <w:color w:val="002060"/>
          <w:sz w:val="28"/>
          <w:szCs w:val="28"/>
        </w:rPr>
      </w:pPr>
    </w:p>
    <w:p w:rsidR="00297F72" w:rsidRPr="00070599" w:rsidRDefault="00297F72" w:rsidP="00070599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070599">
        <w:rPr>
          <w:rFonts w:ascii="Georgia" w:hAnsi="Georgia"/>
          <w:b/>
          <w:color w:val="FF0000"/>
          <w:sz w:val="28"/>
          <w:szCs w:val="28"/>
        </w:rPr>
        <w:lastRenderedPageBreak/>
        <w:t>Рекомендации родителям:</w:t>
      </w:r>
    </w:p>
    <w:p w:rsidR="00297F72" w:rsidRPr="00070599" w:rsidRDefault="00297F72" w:rsidP="00297F72">
      <w:pPr>
        <w:rPr>
          <w:rFonts w:ascii="Georgia" w:hAnsi="Georgia"/>
          <w:color w:val="002060"/>
          <w:sz w:val="28"/>
          <w:szCs w:val="28"/>
        </w:rPr>
      </w:pPr>
      <w:r w:rsidRPr="00070599">
        <w:rPr>
          <w:rFonts w:ascii="Georgia" w:hAnsi="Georgia"/>
          <w:color w:val="002060"/>
          <w:sz w:val="28"/>
          <w:szCs w:val="28"/>
        </w:rPr>
        <w:t>• Занимайтесь с ребенком ежедневно по 15-20 минут, делая в середине занятия небольшой перерыв - паузу, во время которой ребенок может подвигаться: поиграть в мяч, попрыгать, побегать. Выбирайте для занятия часы наивысшей работоспособности ребенка, когда он бодр и весел. Не старайтесь сделать все задание за один день. Для того чтобы ребенок усвоил весь материал, вам потребуется отвести на каждое задание по три-четыре дня.</w:t>
      </w:r>
    </w:p>
    <w:p w:rsidR="00297F72" w:rsidRPr="00070599" w:rsidRDefault="00297F72" w:rsidP="00297F72">
      <w:pPr>
        <w:rPr>
          <w:rFonts w:ascii="Georgia" w:hAnsi="Georgia"/>
          <w:color w:val="002060"/>
          <w:sz w:val="28"/>
          <w:szCs w:val="28"/>
        </w:rPr>
      </w:pPr>
      <w:r w:rsidRPr="00070599">
        <w:rPr>
          <w:rFonts w:ascii="Georgia" w:hAnsi="Georgia"/>
          <w:color w:val="002060"/>
          <w:sz w:val="28"/>
          <w:szCs w:val="28"/>
        </w:rPr>
        <w:t xml:space="preserve">• Никогда не принуждайте малыша к занятиям, старайтесь его заинтересовать. Проводите занятие в игровой форме (в заданиях приведены примеры дидактических игр). Хвалите ребенка за успехи и никогда не выказывайте своего огорчения, если у него что-то не получается. Придумайте систему поощрений. Например, за хорошую работу наклеивайте на тетрадь малыша яркую переводную картинку или </w:t>
      </w:r>
      <w:proofErr w:type="spellStart"/>
      <w:r w:rsidRPr="00070599">
        <w:rPr>
          <w:rFonts w:ascii="Georgia" w:hAnsi="Georgia"/>
          <w:color w:val="002060"/>
          <w:sz w:val="28"/>
          <w:szCs w:val="28"/>
        </w:rPr>
        <w:t>стикер</w:t>
      </w:r>
      <w:proofErr w:type="spellEnd"/>
      <w:r w:rsidRPr="00070599">
        <w:rPr>
          <w:rFonts w:ascii="Georgia" w:hAnsi="Georgia"/>
          <w:color w:val="002060"/>
          <w:sz w:val="28"/>
          <w:szCs w:val="28"/>
        </w:rPr>
        <w:t>.</w:t>
      </w:r>
    </w:p>
    <w:p w:rsidR="00297F72" w:rsidRPr="00070599" w:rsidRDefault="00297F72" w:rsidP="00297F72">
      <w:pPr>
        <w:rPr>
          <w:rFonts w:ascii="Georgia" w:hAnsi="Georgia"/>
          <w:color w:val="002060"/>
          <w:sz w:val="28"/>
          <w:szCs w:val="28"/>
        </w:rPr>
      </w:pPr>
      <w:r w:rsidRPr="00070599">
        <w:rPr>
          <w:rFonts w:ascii="Georgia" w:hAnsi="Georgia"/>
          <w:color w:val="002060"/>
          <w:sz w:val="28"/>
          <w:szCs w:val="28"/>
        </w:rPr>
        <w:t>• Все согласные буквы называйте как звуки. Например, не [</w:t>
      </w:r>
      <w:proofErr w:type="spellStart"/>
      <w:r w:rsidRPr="00070599">
        <w:rPr>
          <w:rFonts w:ascii="Georgia" w:hAnsi="Georgia"/>
          <w:color w:val="002060"/>
          <w:sz w:val="28"/>
          <w:szCs w:val="28"/>
        </w:rPr>
        <w:t>пэ</w:t>
      </w:r>
      <w:proofErr w:type="spellEnd"/>
      <w:r w:rsidRPr="00070599">
        <w:rPr>
          <w:rFonts w:ascii="Georgia" w:hAnsi="Georgia"/>
          <w:color w:val="002060"/>
          <w:sz w:val="28"/>
          <w:szCs w:val="28"/>
        </w:rPr>
        <w:t>] или [эр], а [</w:t>
      </w:r>
      <w:proofErr w:type="spellStart"/>
      <w:proofErr w:type="gramStart"/>
      <w:r w:rsidRPr="00070599">
        <w:rPr>
          <w:rFonts w:ascii="Georgia" w:hAnsi="Georgia"/>
          <w:color w:val="002060"/>
          <w:sz w:val="28"/>
          <w:szCs w:val="28"/>
        </w:rPr>
        <w:t>п</w:t>
      </w:r>
      <w:proofErr w:type="spellEnd"/>
      <w:proofErr w:type="gramEnd"/>
      <w:r w:rsidRPr="00070599">
        <w:rPr>
          <w:rFonts w:ascii="Georgia" w:hAnsi="Georgia"/>
          <w:color w:val="002060"/>
          <w:sz w:val="28"/>
          <w:szCs w:val="28"/>
        </w:rPr>
        <w:t>] или [</w:t>
      </w:r>
      <w:proofErr w:type="spellStart"/>
      <w:r w:rsidRPr="00070599">
        <w:rPr>
          <w:rFonts w:ascii="Georgia" w:hAnsi="Georgia"/>
          <w:color w:val="002060"/>
          <w:sz w:val="28"/>
          <w:szCs w:val="28"/>
        </w:rPr>
        <w:t>р</w:t>
      </w:r>
      <w:proofErr w:type="spellEnd"/>
      <w:r w:rsidRPr="00070599">
        <w:rPr>
          <w:rFonts w:ascii="Georgia" w:hAnsi="Georgia"/>
          <w:color w:val="002060"/>
          <w:sz w:val="28"/>
          <w:szCs w:val="28"/>
        </w:rPr>
        <w:t>].</w:t>
      </w:r>
    </w:p>
    <w:p w:rsidR="00297F72" w:rsidRPr="00070599" w:rsidRDefault="00297F72" w:rsidP="00297F72">
      <w:pPr>
        <w:rPr>
          <w:rFonts w:ascii="Georgia" w:hAnsi="Georgia"/>
          <w:color w:val="002060"/>
          <w:sz w:val="28"/>
          <w:szCs w:val="28"/>
        </w:rPr>
      </w:pPr>
      <w:r w:rsidRPr="00070599">
        <w:rPr>
          <w:rFonts w:ascii="Georgia" w:hAnsi="Georgia"/>
          <w:color w:val="002060"/>
          <w:sz w:val="28"/>
          <w:szCs w:val="28"/>
        </w:rPr>
        <w:t>• Не спешите переходить к следующему заданию, если вы не уверены, что ребенок усвоил материал предыдущего.</w:t>
      </w:r>
    </w:p>
    <w:p w:rsidR="00297F72" w:rsidRPr="00070599" w:rsidRDefault="00297F72" w:rsidP="00297F72">
      <w:pPr>
        <w:rPr>
          <w:rFonts w:ascii="Georgia" w:hAnsi="Georgia"/>
          <w:color w:val="002060"/>
          <w:sz w:val="28"/>
          <w:szCs w:val="28"/>
        </w:rPr>
      </w:pPr>
      <w:r w:rsidRPr="00070599">
        <w:rPr>
          <w:rFonts w:ascii="Georgia" w:hAnsi="Georgia"/>
          <w:color w:val="002060"/>
          <w:sz w:val="28"/>
          <w:szCs w:val="28"/>
        </w:rPr>
        <w:t>• Для каждой новой буквы отводите целый разворот в толстой тетради, на котором вы будете «печатать» новую букву, рисовать вместе с ребенком картинки, упражнять его в «печатании» буквы, «печатать» слоги и слова. Этот материал пригодится для закрепления и повторения пройденного.</w:t>
      </w:r>
    </w:p>
    <w:p w:rsidR="00297F72" w:rsidRPr="00070599" w:rsidRDefault="00297F72" w:rsidP="00297F72">
      <w:pPr>
        <w:rPr>
          <w:rFonts w:ascii="Georgia" w:hAnsi="Georgia"/>
          <w:color w:val="002060"/>
          <w:sz w:val="28"/>
          <w:szCs w:val="28"/>
        </w:rPr>
      </w:pPr>
      <w:r w:rsidRPr="00070599">
        <w:rPr>
          <w:rFonts w:ascii="Georgia" w:hAnsi="Georgia"/>
          <w:color w:val="002060"/>
          <w:sz w:val="28"/>
          <w:szCs w:val="28"/>
        </w:rPr>
        <w:t>• Уделите особое внимание заданиям на развитие у ребенка фонематических представлений, формирование навыков звукового анализа и синтеза. Эти задания помечены звездочкой. Именно материал этих заданий подготавливает почву для успешного овладения чтением, способствует профилактике нарушений письменной речи.</w:t>
      </w:r>
    </w:p>
    <w:p w:rsidR="00297F72" w:rsidRPr="00070599" w:rsidRDefault="00297F72" w:rsidP="00297F72">
      <w:pPr>
        <w:rPr>
          <w:rFonts w:ascii="Georgia" w:hAnsi="Georgia"/>
          <w:color w:val="002060"/>
          <w:sz w:val="28"/>
          <w:szCs w:val="28"/>
        </w:rPr>
      </w:pPr>
      <w:r w:rsidRPr="00070599">
        <w:rPr>
          <w:rFonts w:ascii="Georgia" w:hAnsi="Georgia"/>
          <w:color w:val="002060"/>
          <w:sz w:val="28"/>
          <w:szCs w:val="28"/>
        </w:rPr>
        <w:t>• Никогда не давайте ребенку заданий на различение двух пар звуков во время одного занятия. Например, если в задании приведен материал по различению звуков [</w:t>
      </w:r>
      <w:proofErr w:type="gramStart"/>
      <w:r w:rsidRPr="00070599">
        <w:rPr>
          <w:rFonts w:ascii="Georgia" w:hAnsi="Georgia"/>
          <w:color w:val="002060"/>
          <w:sz w:val="28"/>
          <w:szCs w:val="28"/>
        </w:rPr>
        <w:t>С</w:t>
      </w:r>
      <w:proofErr w:type="gramEnd"/>
      <w:r w:rsidRPr="00070599">
        <w:rPr>
          <w:rFonts w:ascii="Georgia" w:hAnsi="Georgia"/>
          <w:color w:val="002060"/>
          <w:sz w:val="28"/>
          <w:szCs w:val="28"/>
        </w:rPr>
        <w:t>] и</w:t>
      </w:r>
    </w:p>
    <w:p w:rsidR="00297F72" w:rsidRPr="00070599" w:rsidRDefault="00297F72" w:rsidP="00297F72">
      <w:pPr>
        <w:rPr>
          <w:rFonts w:ascii="Georgia" w:hAnsi="Georgia"/>
          <w:color w:val="002060"/>
          <w:sz w:val="28"/>
          <w:szCs w:val="28"/>
        </w:rPr>
      </w:pPr>
      <w:r w:rsidRPr="00070599">
        <w:rPr>
          <w:rFonts w:ascii="Georgia" w:hAnsi="Georgia"/>
          <w:color w:val="002060"/>
          <w:sz w:val="28"/>
          <w:szCs w:val="28"/>
        </w:rPr>
        <w:t>[С’], а также — [С] и [</w:t>
      </w:r>
      <w:proofErr w:type="gramStart"/>
      <w:r w:rsidRPr="00070599">
        <w:rPr>
          <w:rFonts w:ascii="Georgia" w:hAnsi="Georgia"/>
          <w:color w:val="002060"/>
          <w:sz w:val="28"/>
          <w:szCs w:val="28"/>
        </w:rPr>
        <w:t>З</w:t>
      </w:r>
      <w:proofErr w:type="gramEnd"/>
      <w:r w:rsidRPr="00070599">
        <w:rPr>
          <w:rFonts w:ascii="Georgia" w:hAnsi="Georgia"/>
          <w:color w:val="002060"/>
          <w:sz w:val="28"/>
          <w:szCs w:val="28"/>
        </w:rPr>
        <w:t>], то одно занятие посвятите первой паре звуков, а на следующий день займитесь второй парой.</w:t>
      </w:r>
    </w:p>
    <w:p w:rsidR="00297F72" w:rsidRPr="00070599" w:rsidRDefault="00297F72" w:rsidP="00297F72">
      <w:pPr>
        <w:rPr>
          <w:rFonts w:ascii="Georgia" w:hAnsi="Georgia"/>
          <w:color w:val="002060"/>
          <w:sz w:val="28"/>
          <w:szCs w:val="28"/>
        </w:rPr>
      </w:pPr>
      <w:r w:rsidRPr="00070599">
        <w:rPr>
          <w:rFonts w:ascii="Georgia" w:hAnsi="Georgia"/>
          <w:color w:val="002060"/>
          <w:sz w:val="28"/>
          <w:szCs w:val="28"/>
        </w:rPr>
        <w:t xml:space="preserve">• Обратите внимание на то, что при изучении йотированных букв (Е, Е, </w:t>
      </w:r>
      <w:proofErr w:type="gramStart"/>
      <w:r w:rsidRPr="00070599">
        <w:rPr>
          <w:rFonts w:ascii="Georgia" w:hAnsi="Georgia"/>
          <w:color w:val="002060"/>
          <w:sz w:val="28"/>
          <w:szCs w:val="28"/>
        </w:rPr>
        <w:t>Ю</w:t>
      </w:r>
      <w:proofErr w:type="gramEnd"/>
      <w:r w:rsidRPr="00070599">
        <w:rPr>
          <w:rFonts w:ascii="Georgia" w:hAnsi="Georgia"/>
          <w:color w:val="002060"/>
          <w:sz w:val="28"/>
          <w:szCs w:val="28"/>
        </w:rPr>
        <w:t>, Я) задания по формированию фонематических представлений ребенку не предлагаются, так как этот материал слишком сложен для понимания его до- школьником.</w:t>
      </w:r>
    </w:p>
    <w:p w:rsidR="00297F72" w:rsidRPr="00070599" w:rsidRDefault="00297F72" w:rsidP="00297F72">
      <w:pPr>
        <w:rPr>
          <w:rFonts w:ascii="Georgia" w:hAnsi="Georgia"/>
          <w:color w:val="002060"/>
          <w:sz w:val="28"/>
          <w:szCs w:val="28"/>
        </w:rPr>
      </w:pPr>
      <w:r w:rsidRPr="00070599">
        <w:rPr>
          <w:rFonts w:ascii="Georgia" w:hAnsi="Georgia"/>
          <w:color w:val="002060"/>
          <w:sz w:val="28"/>
          <w:szCs w:val="28"/>
        </w:rPr>
        <w:t>• Читая стихотворение, открывающее задание, утрированно произносите звук, соответствующий новой букве. Так же утрированно произносите различаемые звуки в специальных играх и упражнениях.</w:t>
      </w:r>
    </w:p>
    <w:p w:rsidR="00297F72" w:rsidRPr="00070599" w:rsidRDefault="00297F72" w:rsidP="00297F72">
      <w:pPr>
        <w:rPr>
          <w:rFonts w:ascii="Georgia" w:hAnsi="Georgia"/>
          <w:color w:val="002060"/>
          <w:sz w:val="28"/>
          <w:szCs w:val="28"/>
        </w:rPr>
      </w:pPr>
    </w:p>
    <w:p w:rsidR="00297F72" w:rsidRPr="00070599" w:rsidRDefault="00297F72" w:rsidP="00297F72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297F72" w:rsidRPr="00070599" w:rsidRDefault="00297F72" w:rsidP="00297F72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297F72" w:rsidRPr="00070599" w:rsidRDefault="00297F72" w:rsidP="00297F72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297F72" w:rsidRPr="00070599" w:rsidRDefault="00297F72" w:rsidP="00297F72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297F72" w:rsidRPr="00070599" w:rsidRDefault="00297F72" w:rsidP="00297F72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0F61E2" w:rsidRPr="00070599" w:rsidTr="00B314F9">
        <w:tc>
          <w:tcPr>
            <w:tcW w:w="9606" w:type="dxa"/>
          </w:tcPr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proofErr w:type="spellStart"/>
            <w:r w:rsidRPr="00070599">
              <w:rPr>
                <w:rFonts w:ascii="Georgia" w:hAnsi="Georgia"/>
                <w:b/>
                <w:color w:val="FF0000"/>
                <w:sz w:val="28"/>
                <w:szCs w:val="28"/>
              </w:rPr>
              <w:t>Аа</w:t>
            </w:r>
            <w:proofErr w:type="spell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1. Прочитайте ребенку стишок и выясните, какой звук в начале слов он слышит чаще других.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Алик с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Аллочкой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дружил,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Алле астры подарил.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2. Попросите ребенка произнести слова со звуком [А] в начале из этого двустишия (Алик,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Аллочкой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, Алле, астры).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3.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Помогите ребенку вспомнить другие имена, начинающиеся со звука [А] (Аня, Аля, Алена, Алина, Алиса, Арина, Антон, Алеша, Андрей).</w:t>
            </w:r>
            <w:proofErr w:type="gram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4.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Помогите ребенку подобрать как можно больше слов, начинающихся со звука [А] (аист, арка, азбука, арфа, армия, арбуз, апельсин).</w:t>
            </w:r>
            <w:proofErr w:type="gram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5. Объясните ребенку, что звук [А] можно петь. Пусть он поет этот звук на любую мелодию. Пойте звук [А] вместе с малышом. Расскажите ему о том, что все звуки, которые можно петь и которые мы произносим легко, называются гласными звуками. Помогите ребенку запомнить: [А] — гласный звук.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6. Вырежьте три полоски цветной бумаги и сложите из них заглавную букву А. Объясните, что она обозначает звук [А].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7. Поупражняйте ребенка в выкладывании большой (заглавной) буквы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А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из палочек, карандашей, спичек, в рисовании буквы А на бумаге и в воздухе.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8. Покажите ребенку, как выглядит маленькая (строчная) буква а. Напишите ее на листе бумаги, выложите ее из шнурка или веревочки. Пусть ребенок слепит строчную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букву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а из пластилина.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9. Вместе с ребенком нарисуйте предметы, названия которых начинаются со звука [А]. Подпишите картинки печатными буквами, покажите букву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А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а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в названиях. Пусть ребенок сделает то же самое.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</w:p>
        </w:tc>
      </w:tr>
      <w:tr w:rsidR="000F61E2" w:rsidRPr="00070599" w:rsidTr="00B314F9">
        <w:tc>
          <w:tcPr>
            <w:tcW w:w="9606" w:type="dxa"/>
          </w:tcPr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proofErr w:type="spellStart"/>
            <w:r w:rsidRPr="00070599">
              <w:rPr>
                <w:rFonts w:ascii="Georgia" w:hAnsi="Georgia"/>
                <w:b/>
                <w:color w:val="FF0000"/>
                <w:sz w:val="28"/>
                <w:szCs w:val="28"/>
              </w:rPr>
              <w:lastRenderedPageBreak/>
              <w:t>Уу</w:t>
            </w:r>
            <w:proofErr w:type="spellEnd"/>
          </w:p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1. Прочитайте ребенку стишок и выясните, какой звук в начале слов он слышит чаще других: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Уля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сварила уху для утят,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Только утята ухи не хотят.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2. Попросите ребенка произнести слова со звуком [У] в начале из этого двустишия (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Уля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, усу, утят, утята, ухи).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З. Помогите ребенку подобрать как можно больше слов, начинающихся со звука [У] (уши, улица, усики, удочка, умный, укроп).</w:t>
            </w:r>
            <w:proofErr w:type="gram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4.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Объясните ребенку, что звук IУ] можно петь, это гласный звук.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Когда мы его произносим, во рту нет преграды. Пусть малыш поет этот звук на любую мелодию.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5. Вырежьте две полоски цветной бумаги и сложите из них букву У. Объясните, что она обозначает звук [У]. Обратите внимание малыша на то, что короткая палочка приставлена к длинной палочке слева, что большая и маленькая буквы очень похожи и отличаются друг от друга только размером.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6. Поупражняйте ребенка в выкладывании буквы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У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у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из палочек, карандашей, спичек, в рисовании буквы У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у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на бумаге и в воздухе.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7. Пусть ребенок слепит букву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У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у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из пластилина, сложит из веревочки или шнурка.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8. Вместе с ребенком нарисуйте картинки, названия которых начинаются со звука [У]. Подпишите их, покажите букву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У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у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в названиях. Попросите малыша сделать то же самое.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9. Поиграйте с ребенком в новую игру «Что получится?»: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предложите ему подумать, что получится, если сначала произнести звук [А], а потом звук [У]; сначала произнести звук [У], а потом звук [А].</w:t>
            </w:r>
            <w:proofErr w:type="gram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10. Крупно напишите фломастером: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lastRenderedPageBreak/>
              <w:t xml:space="preserve">Ау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ау</w:t>
            </w:r>
            <w:proofErr w:type="spell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Поупражняйте ребенка в чтении. Пусть он выкладывает эти слияния из букв, которые слепил из пластилина, и читает.</w:t>
            </w:r>
          </w:p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</w:p>
        </w:tc>
      </w:tr>
      <w:tr w:rsidR="000F61E2" w:rsidRPr="00070599" w:rsidTr="00B314F9">
        <w:tc>
          <w:tcPr>
            <w:tcW w:w="9606" w:type="dxa"/>
          </w:tcPr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070599">
              <w:rPr>
                <w:rFonts w:ascii="Georgia" w:hAnsi="Georgia"/>
                <w:b/>
                <w:color w:val="FF0000"/>
                <w:sz w:val="28"/>
                <w:szCs w:val="28"/>
              </w:rPr>
              <w:t>Ии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1. Прочитайте ребенку стишок и выясните, какой звук в начале слов он слышит чаще других: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Ира с Игорем играли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И игрушки разбросали.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2. Попросите ребенка произнести слова со звуком [И] в начале из этого стихотворения (Ира, Игорем, играли, игрушки).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3.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Помогите ребенку вспомнить другие имена, начинающиеся со звука [И] (Инна, Ия,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Илона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, Иван, Илья, Игнат).</w:t>
            </w:r>
            <w:proofErr w:type="gram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4.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Помогите ребенку подобрать как можно больше слов, начинающихся со звука [И] (искры, иглы, игры, ива, ирис, индюк).</w:t>
            </w:r>
            <w:proofErr w:type="gram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5. Объясните, что звук [И] можно петь. У нас во рту нет преграды, когда мы его произносим. [О] — гласный звук. Пусть малыш поет этот звук на любую мелодию.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6. Вырежьте полоски цветной бумаги и сложите из них большую букву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и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маленькую букву и. Объясните, что она обозначает звук [И]. Обратите внимание ребенка на то, что большая и маленькая буквы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и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отличаются только размером.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7. Поупражняйте ребенка в выкладывании буквы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и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из палочек, карандашей, спичек, в рисовании буквы И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и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на бумаге и в воздухе.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8. Пусть ребенок слепит букву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и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из пластилина.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9. Нарисуйте вместе с ребенком предметы, названия которых начинаются со звука [И]. Печатными буквами подпишите все картинки. Пусть ребенок покажет и подчеркнет букву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в словах, а потом покажет другие пройденные буквы.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lastRenderedPageBreak/>
              <w:t xml:space="preserve">10.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Поиграйте с ребенком в игру «Что получится?»: предложите ему подумать, что получится, если сначала произнести звук [А], а потом звук [И]; сначала произнести звук [И], а потом звук [А]; если сначала произнести звук [У], а потом звук [И]; сначала произнести звук [И], а потом звук [У]; сначала произнести звук [И], а потом звук [О];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сначала произнести звук [О], а потом звук [И].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11. Крупно напишите фломастером: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аи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иа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уи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иу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ио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ои</w:t>
            </w:r>
            <w:proofErr w:type="spell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Поупражняйте ребенка в чтении этих слияний. Пусть он выкладывает эти слияния из букв, которые слепил, и читает их.</w:t>
            </w:r>
          </w:p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</w:p>
        </w:tc>
      </w:tr>
      <w:tr w:rsidR="000F61E2" w:rsidRPr="00070599" w:rsidTr="00B314F9">
        <w:tc>
          <w:tcPr>
            <w:tcW w:w="9606" w:type="dxa"/>
          </w:tcPr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proofErr w:type="spellStart"/>
            <w:r w:rsidRPr="00070599">
              <w:rPr>
                <w:rFonts w:ascii="Georgia" w:hAnsi="Georgia"/>
                <w:b/>
                <w:color w:val="FF0000"/>
                <w:sz w:val="28"/>
                <w:szCs w:val="28"/>
              </w:rPr>
              <w:lastRenderedPageBreak/>
              <w:t>Оо</w:t>
            </w:r>
            <w:proofErr w:type="spell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1. Прочитайте ребенку стишок и выясните, какой звук в начале слов он слышит чаще других: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Осень ранняя настала,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Оля с осликом гуляла.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2. Попросите ребенка произнести слова со звуком [О] в начале из этого двустишия (осень, Оля, осликом).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3.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Помогите ребенку подобрать как можно больше слов, начинающихся со звука [О] (озеро, окна, облако, обруч, окунь, овощи).</w:t>
            </w:r>
            <w:proofErr w:type="gram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4. Объясните, что звук [О] — гласный, его можно петь. Когда мы его произносим, у нас во рту нет преграды. Пусть малыш поет новый звук на любую мелодию.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5. Возьмите веревочку или шнурок и сложите из нее букву О. Объясните, что она обозначает звук [О].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6. Поупражняйте ребенка в выкладывании буквы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О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из веревочки, в рисовании на бумаге и в воздухе.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7. Пусть ребенок слепит букву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О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из пластилина.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8. Нарисуйте вместе с ребенком предметы, названия которых начинаются со звука [О]. Будьте внимательны и не допустите ошибок: например, слова очки, орехи, окно произносятся со звуком [А] в начале. Выбирайте те слова, где звук [О] в начале слова находится в </w:t>
            </w: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lastRenderedPageBreak/>
              <w:t>ударной позиции. Подпишите картинки печатными буквами. Пусть ребенок покажет и подчеркнет букву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О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в словах, а потом покажет другие пройденные буквы.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9.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Поиграйте с ребенком в игру «Что получится?»: предложите ему подумать, что получится, если сначала произнести звук [А], а потом звук [О]; сначала произнести звук [О], а потом звук [А]; если сначала произнести звук [У], а потом звук [О]; сначала произнести звук [О], а потом звук [У].</w:t>
            </w:r>
            <w:proofErr w:type="gram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10. Крупно напишите фломастером: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ао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оа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уо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оу</w:t>
            </w:r>
            <w:proofErr w:type="spell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Поупражняйте ребенка в чтении. Пусть он выкладывает эти слияния из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гтластилиновых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букв и читает их.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</w:p>
        </w:tc>
      </w:tr>
      <w:tr w:rsidR="000F61E2" w:rsidRPr="00070599" w:rsidTr="00B314F9">
        <w:tc>
          <w:tcPr>
            <w:tcW w:w="9606" w:type="dxa"/>
          </w:tcPr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proofErr w:type="gramStart"/>
            <w:r w:rsidRPr="00070599">
              <w:rPr>
                <w:rFonts w:ascii="Georgia" w:hAnsi="Georgia"/>
                <w:b/>
                <w:color w:val="FF0000"/>
                <w:sz w:val="28"/>
                <w:szCs w:val="28"/>
              </w:rPr>
              <w:lastRenderedPageBreak/>
              <w:t>Ы</w:t>
            </w:r>
            <w:proofErr w:type="gramEnd"/>
            <w:r w:rsidRPr="00070599">
              <w:rPr>
                <w:rFonts w:ascii="Georgia" w:hAnsi="Georgia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b/>
                <w:color w:val="FF0000"/>
                <w:sz w:val="28"/>
                <w:szCs w:val="28"/>
              </w:rPr>
              <w:t>ы</w:t>
            </w:r>
            <w:proofErr w:type="spell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1. Прочитайте ребенку стишок и выясните, какой звук он слышит чаще других: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На глазах у детворы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Улетают ввысь шары.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2. Попросите ребенка произнести слова со звуком [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Ы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] из этого стихотворения (детворы, ввысь, шары).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З. Помогите ребенку подобрать как можно больше слов, содержащих звук [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Ы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] (дым, бык, мышь, рыба, коты, дубы, вагоны).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4. Предложите ребенку подумать, каким звуком является звук [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Ы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] и почему.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• Звук [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Ы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] — гласный. Его можно петь. Во рту нет преграды, когда мы его произносим.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5. Пусть ребенок определит место звука [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Ы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] в словах бык, мыть, коты. Объясните ребенку, что в русском языке нет слов, начинающихся со звука [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Ы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].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6. Предложите ребенку произвести звуковой анализ слогов и слов: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бу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би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, бык, комментируя свои действия. Например: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lastRenderedPageBreak/>
              <w:t>• В слове бык всего три звука; первый звук [Б] — твердый согласный, я обозначу его синим кружком; второй звук [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Ы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] — гласный, я обозначу его красным кружком; третий звук [К] — твердый согласный, я обозначу его синим кружком.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7. Вырежьте из цветной бумаги две палочки и полукруг и сложите букву Ы. Пусть ребенок расскажет, из каких элементов состоит буква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Ы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, как они расположены по отношению друг к другу.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8. Поупражняйте ребенка в рисовании буквы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Ы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на бумаге и в воздухе.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9. Вместе с ребенком нарисуйте картинки со звуком [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Ы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] в названиях. Печатными буквами подпишите картинки. Пусть ребенок покажет и подчеркнет букву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Ы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в словах, а потом покажет другие пройденные буквы.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10. Подготовьте ребенка к чтению, поиграйте в игру «Что получится?»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11. Крупно напишите фломастером: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ты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пы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ны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мы </w:t>
            </w:r>
            <w:proofErr w:type="spellStart"/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ды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бы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вы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дым бык коты дубы батоны бидоны вагоны тын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В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от хата. У хаты тын.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У Никиты ноты.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На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,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Нина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, ноты.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Поупражняйте в чтении слогов, слов, предложений с новой буквой.</w:t>
            </w:r>
          </w:p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</w:p>
        </w:tc>
      </w:tr>
      <w:tr w:rsidR="000F61E2" w:rsidRPr="00070599" w:rsidTr="00B314F9">
        <w:tc>
          <w:tcPr>
            <w:tcW w:w="9606" w:type="dxa"/>
          </w:tcPr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070599">
              <w:rPr>
                <w:rFonts w:ascii="Georgia" w:hAnsi="Georgia"/>
                <w:b/>
                <w:color w:val="FF0000"/>
                <w:sz w:val="28"/>
                <w:szCs w:val="28"/>
              </w:rPr>
              <w:lastRenderedPageBreak/>
              <w:t>Мм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1. Прочитайте ребенку стишок и выясните, какой звук в начале слов он слышит чаще других: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Мама с Машенькой гуляли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И малину собирали.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2. Попросите ребенка произнести слова со звуком [М] в начале из этого стихотворения (мама, Машенькой, малину).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З. Помогите ребенку вспомнить другие имена, начинающиеся со звука [М] (Марина,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Мальвина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, Марфа, Матвей).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4. Помогите ребенку подобрать как можно больше слов, начинающихся со звука [М] (мышка, муха, машина, морковка, мандарин).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5. Предложите ребенку подумать: гласный или согласный звук [М]; можно ли его петь или можно только тянуть; есть ли у нас во рту преграда, когда мы его произносим.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6. Вырежьте полоски цветной бумаги разной длины и сложите из них букву М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м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. Объясните, что она обозначает звук [М]. Предложите ребенку определить, чем отличаются большая и маленькая буквы М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м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7. Поупражняйте ребенка в выкладывании буквы М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м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из палочек, карандашей, спичек, в рисовании буквы М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м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на бумаге и в воздухе.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8. Пусть ребенок слепит букву М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м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из пластилина.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9. Вместе с ребенком нарисуйте картинки, названия которых начинаются со звука [М]. Подпишите их печатными буквами. Предложите ребенку подчеркнуть все буквы М в названиях, а потом показать другие знакомые буквы.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10.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Поиграйте с ребенком в игру «Что получится?»: предложите ему подумать, что получится, если сначала произнести звук [А], а потом звук [М]; сначала произнести звук [О], а потом звук [М]; сначала произнести звук [М], а потом звук [У]; сначала произнести звук [М], а потом звук [И]; произнести [МА], а потом еще раз [МА].</w:t>
            </w:r>
            <w:proofErr w:type="gram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11. Крупно напишите фломастером: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ам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ум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ом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им </w:t>
            </w:r>
            <w:proofErr w:type="spellStart"/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ма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му</w:t>
            </w:r>
            <w:proofErr w:type="spellEnd"/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мо ми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Мама Тома Тима пума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Тут мама, Тома и Тима. Там пума. 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Поупражняйте ребенка в чтении. Обратите внимание ребенка на то, что первое слово в предложении пишется с большой буквы, а в конце предложения ставится точка. Пусть покажет большую букву в первом слове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точку в конце предложения. Пусть он выкладывает и читает эти слоги и слова из пластилиновых букв.</w:t>
            </w:r>
          </w:p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</w:p>
        </w:tc>
      </w:tr>
      <w:tr w:rsidR="000F61E2" w:rsidRPr="00070599" w:rsidTr="00B314F9">
        <w:tc>
          <w:tcPr>
            <w:tcW w:w="9606" w:type="dxa"/>
          </w:tcPr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proofErr w:type="gramStart"/>
            <w:r w:rsidRPr="00070599">
              <w:rPr>
                <w:rFonts w:ascii="Georgia" w:hAnsi="Georgia"/>
                <w:b/>
                <w:color w:val="FF0000"/>
                <w:sz w:val="28"/>
                <w:szCs w:val="28"/>
              </w:rPr>
              <w:t>П</w:t>
            </w:r>
            <w:proofErr w:type="gramEnd"/>
            <w:r w:rsidRPr="00070599">
              <w:rPr>
                <w:rFonts w:ascii="Georgia" w:hAnsi="Georgia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b/>
                <w:color w:val="FF0000"/>
                <w:sz w:val="28"/>
                <w:szCs w:val="28"/>
              </w:rPr>
              <w:t>п</w:t>
            </w:r>
            <w:proofErr w:type="spellEnd"/>
          </w:p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1. Прочитайте ребенку стишок и выясните, какой звук в начале слов он слышит чаще других: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Поля Павлику Петрушку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Положила под подушку.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2. Попросите ребенка произнести слова со звуком [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] в начале из этого стихотворения (Поля, Павлику, Петрушку, положила, под, подушку).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3. Помогите ребенку вспомнить другие имена, начинающиеся со звука [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] (Паша, Прохор, Полина, Прокоп).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4. Помогите ребенку подобрать как можно больше слов, начинающихся со звука [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] (палка, полка, пушка, пальма, попугай).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5. Объясните, что звук [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] — согласный. Когда мы его произносим, во рту есть преграда. Его нельзя петь. Он произносится отрывисто.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6. Вырежьте полоски цветной бумаги и сложите из них букву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. Объясните, что она обозначает звук [П]. Обратите внимание ребенка на то, что большая и маленькая буквы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отличаются друг от друга только размером.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7. Поупражняйте ребенка в выкладывании буквы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из палочек, карандашей, спичек, в рисовании буквы П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на бумаге и в воздухе.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8. Пусть ребенок слепит букву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из пластилина.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9. Нарисуйте вместе с ребенком несколько картинок, названия которых начинаются со звука [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]. Печатными буквами подпишите все картинки. Пусть ребенок покажет и подчеркнет букву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в словах, а потом покажет другие пройденные буквы.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10. Поиграйте с ребенком в игру «Что получится?» предложите ему подумать, что получится, если сначала произнести звук [А], а потом звук [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]; сначала произнести звук [И], а потом звук [П]; сначала произнести звук [П], а потом звук [У]; сначала произнести звук [П], а потом звук [О]; произнести [ПА] и еще раз [ПА].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11. Крупно напишите фломастером: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lastRenderedPageBreak/>
              <w:t>ап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уп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оп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ип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па по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лу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пи 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папа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Тут папа.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Поупражняйте ребенка в чтении. Пусть он выкладывает эти слоги и слова из пластилиновых букв и читает их.</w:t>
            </w:r>
          </w:p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</w:p>
        </w:tc>
      </w:tr>
      <w:tr w:rsidR="000F61E2" w:rsidRPr="00070599" w:rsidTr="00B314F9">
        <w:tc>
          <w:tcPr>
            <w:tcW w:w="9606" w:type="dxa"/>
          </w:tcPr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070599">
              <w:rPr>
                <w:rFonts w:ascii="Georgia" w:hAnsi="Georgia"/>
                <w:b/>
                <w:color w:val="FF0000"/>
                <w:sz w:val="28"/>
                <w:szCs w:val="28"/>
              </w:rPr>
              <w:lastRenderedPageBreak/>
              <w:t>Тт</w:t>
            </w:r>
            <w:proofErr w:type="spellEnd"/>
            <w:proofErr w:type="gram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1. Прочитайте ребенку стишок и выясните, какой звук в начале слов он слышит чаще других: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Творог из тарелки ел Танин щенок,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Теперь у него на ушах весь творог.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2. Попросите ребенка произнести слова со звуком [Т] в начале из этого стихотворения (творог, тарелки, Танин).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3.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Помогите ребенку вспомнить другие имена, начинающиеся со звука [Т] (Тося, Тома, Толя, Тарас, Трифон).</w:t>
            </w:r>
            <w:proofErr w:type="gram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4.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Помогите ребенку подобрать как можно больше слов, начинающихся со звука [Т] (тапки, торт, табуретка, танк, трактор, трамвай).</w:t>
            </w:r>
            <w:proofErr w:type="gram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5. Объясните, что звук [Т] — согласный. Когда мы его произносим, у нас во рту есть преграда. Его нельзя петь. Он произносится отрывисто.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6. Вырежьте полоски цветной бумаги и сложите из них букву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Т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т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. Объясните, что она обозначает звук [Т]. Обратите внимание ребенка на то, что большая и маленькая буквы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Т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т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отличаются друг от друга только размером.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7. Поупражняйте ребенка в выкладывании буквы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Т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т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из палочек, карандашей, спичек, в рисовании буквы Т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т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на бумаге и в воздухе.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8. Пусть ребенок слепит букву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Т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т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из пластилина.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9. Нарисуйте вместе с ребенком картинки, названия которых начинаются со звука [Т]. Подпишите их печатными буквами. Пусть ребенок покажет и подчеркнет букву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Т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т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в словах, а потом покажет другие пройденные буквы.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10.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Поиграйте с ребенком в игру «Что получится?»: предложите ему подумать, что получится, если сначала произнести звук [А], а потом звук [Т]; сначала произнести звук [У], а потом звук [Т]; сначала произнести звук [Т], а потом звук [А]; сначала произнести звук [Т], а потом звук [О]; произнести [ТА] и еще раз [ТА].</w:t>
            </w:r>
            <w:proofErr w:type="gram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11. Крупно напишите фломастером и поупражняйте ребенка в чтении: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ат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от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уг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ит</w:t>
            </w:r>
            <w:proofErr w:type="spellEnd"/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та то ту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ти</w:t>
            </w:r>
            <w:proofErr w:type="spell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Тата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Т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ото</w:t>
            </w:r>
            <w:proofErr w:type="spell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Тут Тата. Тут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Т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ото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Обратите внимание ребенка на то, что имя девочки и кличка собаки написаны с большой буквы.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Пусть малыш выкладывает эти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слоги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 слова из пластилиновых букв я читает их.</w:t>
            </w:r>
          </w:p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</w:p>
        </w:tc>
      </w:tr>
      <w:tr w:rsidR="000F61E2" w:rsidRPr="00070599" w:rsidTr="00B314F9">
        <w:tc>
          <w:tcPr>
            <w:tcW w:w="9606" w:type="dxa"/>
          </w:tcPr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proofErr w:type="spellStart"/>
            <w:r w:rsidRPr="00070599">
              <w:rPr>
                <w:rFonts w:ascii="Georgia" w:hAnsi="Georgia"/>
                <w:b/>
                <w:color w:val="FF0000"/>
                <w:sz w:val="28"/>
                <w:szCs w:val="28"/>
              </w:rPr>
              <w:lastRenderedPageBreak/>
              <w:t>Кк</w:t>
            </w:r>
            <w:proofErr w:type="spellEnd"/>
          </w:p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1. Прочитайте ребенку стишок и выясните, какой звук в начале слов он слышит чаще других.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Катя котенка катала в коляске,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Как погремушки, висели колбаски,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2.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Попросите ребенка произнести слова со звуком [К] в начале (Катя, котенка, катала, коляске, как, колбаски).</w:t>
            </w:r>
            <w:proofErr w:type="gram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З. Помогите ребенку вспомнить другие имена, начинающиеся со звука [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К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] (Коля, Костя,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Карина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).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4.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Помогите ребенку подобрать как можно больше слов, начинающихся со звука [К] (кукла, клоун, конфета, карандаш, клубок, клубника, картошка).</w:t>
            </w:r>
            <w:proofErr w:type="gram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5. Предложите ребенку объяснить, гласным или согласным звуком является звук [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К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], как это можно доказать.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6. Вырежьте полоски цветной бумаги разной длины и сложите из них букву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К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к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. Объясните, что она обозначает звук [К]. Пусть ребенок </w:t>
            </w: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lastRenderedPageBreak/>
              <w:t>объяснит, чем отличаются большая и маленькая буквы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К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к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7. Поупражняйте ребенка в выкладывании буквы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К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к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из палочек, карандашей, спичек, в рисовании буквы К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к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на бумаге и в воздухе.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8. Пусть ребенок слепит букву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К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к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из пластилина.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9. Вместе с ребенком нарисуйте картинки, названия которых начинаются со звука [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К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]. Подпишите их печатными буквами. Предложите ребенку подчеркнуть все буквы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К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к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в названиях, а потом показать другие знакомые буквы.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10.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Поиграйте с ребенком в игру «Что получится?»: предложите ему подумать, что получится, если сначала произнести звук [А], а потом звук [К]; сначала произнести звук [И], а потом звук [К]; сначала произнести звук [К], а потом звук [У]; сначала произнести звук [К], а потом звук [А]; произнести [МУ], а потом [КА].</w:t>
            </w:r>
            <w:proofErr w:type="gram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11. Крупно напишите фломастером: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ак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ук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ок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ик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ка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ку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ко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ки</w:t>
            </w:r>
            <w:proofErr w:type="spell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кок кот кит ком ток мак маки мука кати 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Аким, кати ком!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Поупражняйте ребенка в чтении.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Обратите внимание ребенка на то, что в данном предложении в конце стоит не точка, а восклицательный знак. Пусть покажет его. Пусть он выкладывает слоги и слова из пластилиновых букв и читает их.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</w:p>
        </w:tc>
      </w:tr>
      <w:tr w:rsidR="000F61E2" w:rsidRPr="00070599" w:rsidTr="00B314F9">
        <w:tc>
          <w:tcPr>
            <w:tcW w:w="9606" w:type="dxa"/>
          </w:tcPr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proofErr w:type="spellStart"/>
            <w:r w:rsidRPr="00070599">
              <w:rPr>
                <w:rFonts w:ascii="Georgia" w:hAnsi="Georgia"/>
                <w:b/>
                <w:color w:val="FF0000"/>
                <w:sz w:val="28"/>
                <w:szCs w:val="28"/>
              </w:rPr>
              <w:lastRenderedPageBreak/>
              <w:t>Нн</w:t>
            </w:r>
            <w:proofErr w:type="spell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1. Прочитайте ребенку стишок и выясните, какой звук в начале слов он слышит чаще других: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Нос в веснушках у Наташки, 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Наша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Ната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— первоклашка.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2. Попросите ребенка произнести слова со звуком [Н] в начале (нос, Наташки,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наша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Ната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).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З. Помогите ребенку вспомнить другие имена, начинающиеся со звука </w:t>
            </w: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lastRenderedPageBreak/>
              <w:t xml:space="preserve">[Н] (Надя,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Нонна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, Наум).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4.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Помогите ребенку подобрать как можно больше слов, начинающихся со звука [Н] (нож, нос, ножницы, носки, нарцисс, наперсток).</w:t>
            </w:r>
            <w:proofErr w:type="gram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5. Объясните ребенку, что звук [Н] — согласный. Его нельзя петь, но можно тянуть. Когда мы его произносим, во рту есть преграда.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6. Вырежьте полоски цветной бумаги и сложите из них букву Н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н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. Объясните, что она обозначает звук [Н]. Обратите внимание ребенка на то, что большая и маленькая буквы Н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н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отличаются только размером.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7. Поупражняйте ребенка в выкладывании буквы Н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н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из палочек, карандашей, спичек, в рисовании буквы Н </w:t>
            </w:r>
            <w:proofErr w:type="spellStart"/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н</w:t>
            </w:r>
            <w:proofErr w:type="spellEnd"/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на бумаге и в воздухе.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8. Пусть ребенок слепит букву Н </w:t>
            </w:r>
            <w:proofErr w:type="spellStart"/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н</w:t>
            </w:r>
            <w:proofErr w:type="spellEnd"/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из пластилина.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9. Нарисуйте вместе с ребенком несколько картинок, названия которых начинаются со звука [Н]. Печатными буквами по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д-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пишите все картинки. Пусть ребенок покажет и подчеркнет букву Н в словах, а потом покажет другие пройденные буквы.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10. Поиграйте с ребенком в игру «Что получится?»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Предложите ему подумать, что получится, если сначала произнести звук [А], а потом звук [Н]; сначала произнести звук (У], а потом звук [Н]; сначала произнести звук [Н], а потом звук [И]; сначала произнести звук [Н], а потом звук [О]; произнести [НА], а потом [ТА].</w:t>
            </w:r>
            <w:proofErr w:type="gram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11. Крупно напишите фломастером: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ан он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уи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ин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на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но ну ни 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нота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Ната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Нина она они 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Тут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Ната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 Нина.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Поупражняйте ребенка в чтении.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Напомните ребенку, что имена людей и клички животных пишутся с заглавной буквы. Пусть он покажет большие буквы в именах девочек. Пусть выкладывает эти слоги и слова из пластилиновых букв и читает </w:t>
            </w: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lastRenderedPageBreak/>
              <w:t>их.</w:t>
            </w:r>
          </w:p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</w:p>
        </w:tc>
      </w:tr>
      <w:tr w:rsidR="000F61E2" w:rsidRPr="00070599" w:rsidTr="00B314F9">
        <w:tc>
          <w:tcPr>
            <w:tcW w:w="9606" w:type="dxa"/>
          </w:tcPr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070599">
              <w:rPr>
                <w:rFonts w:ascii="Georgia" w:hAnsi="Georgia"/>
                <w:b/>
                <w:color w:val="FF0000"/>
                <w:sz w:val="28"/>
                <w:szCs w:val="28"/>
              </w:rPr>
              <w:lastRenderedPageBreak/>
              <w:t xml:space="preserve">Х </w:t>
            </w:r>
            <w:proofErr w:type="spellStart"/>
            <w:r w:rsidRPr="00070599">
              <w:rPr>
                <w:rFonts w:ascii="Georgia" w:hAnsi="Georgia"/>
                <w:b/>
                <w:color w:val="FF0000"/>
                <w:sz w:val="28"/>
                <w:szCs w:val="28"/>
              </w:rPr>
              <w:t>х</w:t>
            </w:r>
            <w:proofErr w:type="spell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1. Прочитайте ребенку стишок и выясните, какой звук он слышит чаще других: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Хвостик длинный у тритона,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Что живет у Харитона.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2. Попросите ребенка произнести слова со звуком [Х] из этого двустишия (хвостик, Харитона).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З. Помогите ребенку подобрать как можно больше слов, начинающихся со звуков [Х]  (халат, хомяк, холм, хор).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4. Предложите ребенку дать характеристику звуков [Х] и [Х’], рассказать, какие они.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• Звук [Х] — согласный твердый глухой 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5.  Предложите ребенку произвести звуковой анализ слогов и слов: ха, хо, мох, комментируя свои действия. Например: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• В слове мох всего три звука; первый звук [М] — твердый со—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гл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асный, я обозначу его синим кружком; второй звук [О] — гласный, я обозначу его красным кружком; третий звук [Х] - твердый согласный, я обозначу его синим кружком.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7. Предложите ребенку определить место звука [Х] в словах мох, пихта, хвост.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8. Вырежьте полоски цветной бумаги и сложите из них большую и маленькую буквы Х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х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. Пусть ребенок расскажет, из каких элементов состоят эти буквы и чем отличаются друг от друга.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9. Поупражняйте ребенка в рисовании буквы Х </w:t>
            </w:r>
            <w:proofErr w:type="spellStart"/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х</w:t>
            </w:r>
            <w:proofErr w:type="spellEnd"/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на бумаге и в воздухе.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10. Нарисуйте вместе с ребенком несколько картинок, в названиях которых есть новые звуки. Пусть ребенок покажет и подчеркнет букву Х в словах, а потом покажет другие пройденные буквы, прочитает слоги и слова, которые сможет.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11. Подготовьте ребенка к чтению, поиграйте в игру «Что получится?» </w:t>
            </w: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lastRenderedPageBreak/>
              <w:t>Для проверки правильности ответов ребенка можете предложить ему выкладывать получившиеся слоги и слова из кубиков с буквами, разрезной азбуки или из букв на магнитной доске.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12. Крупно напишите фломастером: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ха хо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ху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хи</w:t>
            </w:r>
            <w:proofErr w:type="spell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хата муха уха ухо мох пихта тахта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Хомка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У Фомы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Хомка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Под дубом мох.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Упражняйте ребенка в чтении слогов, слов, предложений с новой буквой.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</w:p>
        </w:tc>
      </w:tr>
      <w:tr w:rsidR="000F61E2" w:rsidRPr="00070599" w:rsidTr="00B314F9">
        <w:tc>
          <w:tcPr>
            <w:tcW w:w="9606" w:type="dxa"/>
          </w:tcPr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proofErr w:type="spellStart"/>
            <w:r w:rsidRPr="00070599">
              <w:rPr>
                <w:rFonts w:ascii="Georgia" w:hAnsi="Georgia"/>
                <w:b/>
                <w:color w:val="FF0000"/>
                <w:sz w:val="28"/>
                <w:szCs w:val="28"/>
              </w:rPr>
              <w:lastRenderedPageBreak/>
              <w:t>Фф</w:t>
            </w:r>
            <w:proofErr w:type="spell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1. Прочитайте ребенку стишок и выясните, какой звук он слышит чаще других: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Фиолетовый фломастер все неправильно раскрасил,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Флаг, жираф, фонтан — все это фиолетового цвета.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2.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Попросите ребенка произнести слова со звуками [Ф] и из этого стихотворения (фиолетовый, фломастер, все, флаг, фонтан, жира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ф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, фиолетового).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Поупражняйте ребенка в определении места звука [Ф) в словах из этого стихотворения.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Например, в словах фломастер, флаг, все (произносим [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фсе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]), фонтан звук [Ф] слышится в начале, а в слове жираф — в конце.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Предложите ребенку вспомнить слова, где этот звук слышится в середине (кофта, муфта).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3.  Помогите ребенку подобрать как можно больше слов, начинающихся со звуков [Ф] (флаг, футбол, фарш, форма, фигура).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4. Предложите ребенку дать характеристику звука [Ф].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Звук [Ф] — согласный твердый глухой.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5.  Вырежьте полоски цветной бумаги и полукруги и сложите из них большую и маленькую буквы Ф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ф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. Пусть ребенок объяснит, чем они отличаются друг от друга.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6. Поупражняйте ребенка в рисовании буквы Ф </w:t>
            </w:r>
            <w:proofErr w:type="spellStart"/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ф</w:t>
            </w:r>
            <w:proofErr w:type="spellEnd"/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на бумаге и в </w:t>
            </w: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lastRenderedPageBreak/>
              <w:t>воздухе.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7. Нарисуйте вместе с ребенком картинки, в названиях которых есть новые звуки. Подпишите их печатными буквами. Пусть ребенок покажет и подчеркнет букву Ф </w:t>
            </w:r>
            <w:proofErr w:type="spellStart"/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ф</w:t>
            </w:r>
            <w:proofErr w:type="spellEnd"/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в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словах, а потом покажет другие пройденные буквы, прочитает слоги и слова, которые сможет.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8. Подготовьте ребенка к чтению, предложите поиграть в игру «Что получится?»  Предложите ребенку внимательно послушать слоги и слова: фа, фи, пуф и изобразить их схемы на магнитной доске или листе бумаги, комментируя свои действия, например: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12. Крупно напишите фломастером: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фа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фо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фу фи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пуф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Пиф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фото фата фант кофта муфта 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У Кати муфта.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Тут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Пиф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. Там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Ниф-Ниф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Нуф-Нуф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Наф-Наф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Упражняйте ребенка в чтении слогов, слов, предложений с новой буквой.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</w:p>
        </w:tc>
      </w:tr>
      <w:tr w:rsidR="000F61E2" w:rsidRPr="00070599" w:rsidTr="00B314F9">
        <w:tc>
          <w:tcPr>
            <w:tcW w:w="9606" w:type="dxa"/>
          </w:tcPr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proofErr w:type="gramStart"/>
            <w:r w:rsidRPr="00070599">
              <w:rPr>
                <w:rFonts w:ascii="Georgia" w:hAnsi="Georgia"/>
                <w:b/>
                <w:color w:val="FF0000"/>
                <w:sz w:val="28"/>
                <w:szCs w:val="28"/>
              </w:rPr>
              <w:lastRenderedPageBreak/>
              <w:t>Б</w:t>
            </w:r>
            <w:proofErr w:type="gramEnd"/>
            <w:r w:rsidRPr="00070599">
              <w:rPr>
                <w:rFonts w:ascii="Georgia" w:hAnsi="Georgia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b/>
                <w:color w:val="FF0000"/>
                <w:sz w:val="28"/>
                <w:szCs w:val="28"/>
              </w:rPr>
              <w:t>б</w:t>
            </w:r>
            <w:proofErr w:type="spellEnd"/>
          </w:p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1. Прочитайте ребенку стишок и выясните, какой звук в начале слов он слышит чаще других.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Бэллочка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 Боря, сидя на заборе,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Булочки, баранки ели спозаранку.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2. Попросите ребенка произнести слова со звуком [Б] в начале из этого стихотворения (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Бэллочка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, Боря, булочки, баранки).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З. Возьмите веревочку и сложите из нее большую и маленькую буквы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Б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б</w:t>
            </w:r>
            <w:proofErr w:type="spellEnd"/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. Обратите внимание ребенка на то, чем они отличаются друг от друга. Объясните, что буква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Б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б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обозначает звуки [Б] и [Б’].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4.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Помогите ребенку подобрать как можно больше слов, начинающихся со звука [Б] (бант, бусы, бублик, бочка, банка) и со звука [Б’] (бинокль, бинт, береза, билет, бисер).</w:t>
            </w:r>
            <w:proofErr w:type="gram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lastRenderedPageBreak/>
              <w:t>5. Предложите ребенку объяснить, гласными или согласными звуками являются звуки [Б] и [Б’], как это можно доказать,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6. Поупражняйте ребенка в выкладывании большой и маленькой буки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Б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б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из веревочки, в рисовании на бумаге и в воздухе.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7. Пусть ребенок слепит букву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Б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б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из пластилина.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8. Нарисуйте вместе с ребенком картинки, названия которых начинаются со звука [Б]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,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печатными буквами подпишите картинки. Пусть ребенок покажет и подчеркнет букву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Б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б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в словах, а потом покажет другие пройденные буквы, прочитает те слова, которые сможет.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9. Не забудьте поиграть с ребенком в уже хорошо знакомую игру «Что получится?» Она подготовит малыша к чтению слогов, слов, предложений с новой буквой.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10. Крупно напишите фломастером: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ба </w:t>
            </w:r>
            <w:proofErr w:type="spellStart"/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бо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бу</w:t>
            </w:r>
            <w:proofErr w:type="spellEnd"/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би</w:t>
            </w:r>
            <w:proofErr w:type="spell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бак бок боб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Бим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бук Боба бант бинт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У Томы бант.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У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Наты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бинт.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Пусть ребенок читает эти слоги, слова, предложения. Можно выкладывать слова из букв на магнитной доске или из кубиков с буквами и читать. Этот вид работы особенно полезен и эффективен при обучении ребенка осознанному чтению.</w:t>
            </w:r>
          </w:p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</w:p>
        </w:tc>
      </w:tr>
      <w:tr w:rsidR="000F61E2" w:rsidRPr="00070599" w:rsidTr="00B314F9">
        <w:tc>
          <w:tcPr>
            <w:tcW w:w="9606" w:type="dxa"/>
          </w:tcPr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070599">
              <w:rPr>
                <w:rFonts w:ascii="Georgia" w:hAnsi="Georgia"/>
                <w:b/>
                <w:color w:val="FF0000"/>
                <w:sz w:val="28"/>
                <w:szCs w:val="28"/>
              </w:rPr>
              <w:lastRenderedPageBreak/>
              <w:t xml:space="preserve">Д </w:t>
            </w:r>
            <w:proofErr w:type="spellStart"/>
            <w:r w:rsidRPr="00070599">
              <w:rPr>
                <w:rFonts w:ascii="Georgia" w:hAnsi="Georgia"/>
                <w:b/>
                <w:color w:val="FF0000"/>
                <w:sz w:val="28"/>
                <w:szCs w:val="28"/>
              </w:rPr>
              <w:t>д</w:t>
            </w:r>
            <w:proofErr w:type="spell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1. Прочитайте ребенку стишок и выясните, какой звук в начале слов он слышит чаще других.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Даня делом очень занят,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Дом для Даши строит Даня.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2. Помогите ребенку вспомнить имена, начинающиеся со звука [Д] (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Дора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Дарина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, Давид).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lastRenderedPageBreak/>
              <w:t xml:space="preserve">4. Помогите ребенку подобрать как можно больше слов, начинающихся со звука [Д]  (дом, дым, душ, дуб, дрова). 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4. Вырежьте полоски цветной бумаги разной длины и сложите из них большую и маленькую буквы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Д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д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. Пусть ребенок подумает и скажет, какие звуки обозначает буква Д, чем отличаются друг от друга заглавная и строчная буквы Д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д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5. Поупражняйте ребенка в выкладывании букв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Д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д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из палочек, карандашей, спичек, в рисовании на бумаге и в воздухе, в лепке из пластилина.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6. Не забудьте подготовить ребенка к чтению слогов и слов с новой буквой и поиграть в игру «Что получится?»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7. Крупно напишите фломастером: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да до </w:t>
            </w:r>
            <w:proofErr w:type="spellStart"/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ду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ди</w:t>
            </w:r>
            <w:proofErr w:type="spellEnd"/>
            <w:proofErr w:type="gram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дуб дом Дик Дина Дима мода дом идут туда 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Там дом.  Дима и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Дик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идут туда.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Дима дома. 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Дик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у дома.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Пусть ребенок читает слоги, слова, предложения. Можно поупражнять его в выкладывании и чтении некоторых слов на магнитной доске.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</w:p>
        </w:tc>
      </w:tr>
      <w:tr w:rsidR="000F61E2" w:rsidRPr="00070599" w:rsidTr="00B314F9">
        <w:tc>
          <w:tcPr>
            <w:tcW w:w="9606" w:type="dxa"/>
          </w:tcPr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070599">
              <w:rPr>
                <w:rFonts w:ascii="Georgia" w:hAnsi="Georgia"/>
                <w:b/>
                <w:color w:val="FF0000"/>
                <w:sz w:val="28"/>
                <w:szCs w:val="28"/>
              </w:rPr>
              <w:lastRenderedPageBreak/>
              <w:t xml:space="preserve">Г </w:t>
            </w:r>
            <w:proofErr w:type="spellStart"/>
            <w:r w:rsidRPr="00070599">
              <w:rPr>
                <w:rFonts w:ascii="Georgia" w:hAnsi="Georgia"/>
                <w:b/>
                <w:color w:val="FF0000"/>
                <w:sz w:val="28"/>
                <w:szCs w:val="28"/>
              </w:rPr>
              <w:t>г</w:t>
            </w:r>
            <w:proofErr w:type="spellEnd"/>
          </w:p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1. Прочитайте ребенку стишок и выясните, какой звук он слышит чаще других: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Галя и Гоша гусей стерегут,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Гуси гуськом на лужайку бегут.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2.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Попросите ребенка произнести слова со звуком [Г] из этого стихотворения (Галя, Гоша, гусей, стерегут, гуси, гуськом, бегут).</w:t>
            </w:r>
            <w:proofErr w:type="gram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3. Вырежьте полоски разной длины из цветной бумаги и сложите из них большую и маленькую буквы Г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г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. Пусть ребенок объяснит, чем они отличаются друг от друга, какие звуки обозначает буква Г.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4. Поупражняйте ребенка в выкладывании большой и маленькой букв </w:t>
            </w: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lastRenderedPageBreak/>
              <w:t xml:space="preserve">Г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г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из палочек, карандашей, спичек, в рисовании буквы на бумаге и в воздухе, в лепке из пластилина.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5. Для подготовки ребенка к чтению слогов и слов с новой буквой проведите игру «Что получится?»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6. Крупно напишите фломастером: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га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го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гу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ги</w:t>
            </w:r>
            <w:proofErr w:type="spell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год дог нога губа ноги доги гном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Инга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дуга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У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Инги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дог. У дома гном.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Поупражняйте ребенка в чтении слогов, слов и предложений с новой буквой. Пусть он выкладывает слоги и слова с этой буквой на магнитной доске.</w:t>
            </w:r>
          </w:p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</w:p>
        </w:tc>
      </w:tr>
      <w:tr w:rsidR="000F61E2" w:rsidRPr="00070599" w:rsidTr="00B314F9">
        <w:tc>
          <w:tcPr>
            <w:tcW w:w="9606" w:type="dxa"/>
          </w:tcPr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070599">
              <w:rPr>
                <w:rFonts w:ascii="Georgia" w:hAnsi="Georgia"/>
                <w:b/>
                <w:color w:val="FF0000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070599">
              <w:rPr>
                <w:rFonts w:ascii="Georgia" w:hAnsi="Georgia"/>
                <w:b/>
                <w:color w:val="FF0000"/>
                <w:sz w:val="28"/>
                <w:szCs w:val="28"/>
              </w:rPr>
              <w:t>в</w:t>
            </w:r>
            <w:proofErr w:type="spell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1. Прочитайте ребенку стишок и выясните, какой звук он слышит чаще других: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В ванне Вовочку купают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И водою поливают.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2. Попросите ребенка произнести слова со звуком [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В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]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из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этого стихотворения и определить место этого звука в словах (начало слова: ванне, Вовочку, водою; середина слова: поливают, Вовочку). 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Объясните, что звонкие согласные звуки, такие как звук [В], никогда не встречаются в конце слов.</w:t>
            </w:r>
            <w:proofErr w:type="gram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3. Вырежьте одну полоску и полукруги из цветной бумаги и сложите из них большую и маленькую буквы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В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в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. Пусть ребенок расскажет, чем они отличаются друг от друга.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4. Поупражняйте ребенка в рисовании новой буквы на бумаге и в воздухе.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5. Подготовьте ребенка к чтению, предложите поиграть в игру «Что получится?»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6. Предложите ребенку произвести звуковой анализ слогов и слов во,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ви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, вата, комментируя свои действия. Например: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lastRenderedPageBreak/>
              <w:t>• В слове вата всего четыре звука; первый звук [В] — твердый согласный, я обозначу его синим кружком; второй звук [А] — гласный, я обозначу его красным кружком; третий звук [Т]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твердый согласный, я обозначу его синим кружком; четвертый звук [А] гласный, я обозначу его красным кружком.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11. Нарисуйте вместе с ребенком картинки, содержащие в названиях новые звуки. Печатными буквами подпишите их. Пусть ребенок покажет и подчеркнет букву</w:t>
            </w:r>
            <w:proofErr w:type="gram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В</w:t>
            </w:r>
            <w:proofErr w:type="gram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в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словах, а потом покажет другие пройденные буквы, прочитает слоги и слова, которые сможет.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7. Крупно напишите фломастером: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ва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во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ву</w:t>
            </w:r>
            <w:proofErr w:type="spellEnd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ви</w:t>
            </w:r>
            <w:proofErr w:type="spellEnd"/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вата ванна вода Вова Вика Вита буква диван вагон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У Вики вата.</w:t>
            </w: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</w:p>
          <w:p w:rsidR="000F61E2" w:rsidRPr="00070599" w:rsidRDefault="000F61E2" w:rsidP="000F61E2">
            <w:pPr>
              <w:spacing w:line="276" w:lineRule="auto"/>
              <w:rPr>
                <w:rFonts w:ascii="Georgia" w:hAnsi="Georgia"/>
                <w:color w:val="002060"/>
                <w:sz w:val="28"/>
                <w:szCs w:val="28"/>
              </w:rPr>
            </w:pPr>
            <w:r w:rsidRPr="00070599">
              <w:rPr>
                <w:rFonts w:ascii="Georgia" w:hAnsi="Georgia"/>
                <w:color w:val="002060"/>
                <w:sz w:val="28"/>
                <w:szCs w:val="28"/>
              </w:rPr>
              <w:t>Упражняйте ребенка в чтении слогов, слов, предложений с новой буквой. Пусть выкладывает и читает слоги и слова с этой буквой на магнитной доске.</w:t>
            </w:r>
          </w:p>
          <w:p w:rsidR="000F61E2" w:rsidRPr="00070599" w:rsidRDefault="000F61E2" w:rsidP="000F61E2">
            <w:pPr>
              <w:spacing w:line="276" w:lineRule="auto"/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</w:p>
        </w:tc>
      </w:tr>
    </w:tbl>
    <w:p w:rsidR="00DB2E3F" w:rsidRPr="00070599" w:rsidRDefault="00DB2E3F" w:rsidP="00297F72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DB2E3F" w:rsidRPr="00070599" w:rsidRDefault="00DB2E3F" w:rsidP="00297F72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DB2E3F" w:rsidRPr="00070599" w:rsidRDefault="00DB2E3F" w:rsidP="00297F72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DB2E3F" w:rsidRPr="00070599" w:rsidRDefault="00DB2E3F" w:rsidP="00297F72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DB2E3F" w:rsidRPr="00070599" w:rsidRDefault="00DB2E3F" w:rsidP="00297F72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297F72" w:rsidRPr="00070599" w:rsidRDefault="00297F72" w:rsidP="00297F72">
      <w:pPr>
        <w:rPr>
          <w:rFonts w:ascii="Georgia" w:hAnsi="Georgia"/>
          <w:color w:val="002060"/>
          <w:sz w:val="28"/>
          <w:szCs w:val="28"/>
        </w:rPr>
      </w:pPr>
    </w:p>
    <w:p w:rsidR="00297F72" w:rsidRPr="00070599" w:rsidRDefault="00297F72" w:rsidP="00297F72">
      <w:pPr>
        <w:rPr>
          <w:rFonts w:ascii="Georgia" w:hAnsi="Georgia"/>
          <w:color w:val="002060"/>
          <w:sz w:val="28"/>
          <w:szCs w:val="28"/>
        </w:rPr>
      </w:pPr>
    </w:p>
    <w:sectPr w:rsidR="00297F72" w:rsidRPr="00070599" w:rsidSect="0071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7F72"/>
    <w:rsid w:val="00070599"/>
    <w:rsid w:val="000F61E2"/>
    <w:rsid w:val="00297F72"/>
    <w:rsid w:val="00654EE9"/>
    <w:rsid w:val="007147B4"/>
    <w:rsid w:val="00796553"/>
    <w:rsid w:val="00B314F9"/>
    <w:rsid w:val="00C41B31"/>
    <w:rsid w:val="00DB2E3F"/>
    <w:rsid w:val="00EA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4319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6</cp:revision>
  <dcterms:created xsi:type="dcterms:W3CDTF">2017-03-28T04:48:00Z</dcterms:created>
  <dcterms:modified xsi:type="dcterms:W3CDTF">2017-04-06T09:00:00Z</dcterms:modified>
</cp:coreProperties>
</file>